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24" w:rsidRPr="006640E2" w:rsidRDefault="00A51324" w:rsidP="00FC5E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51324" w:rsidRDefault="00A51324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30E" w:rsidRPr="006640E2" w:rsidRDefault="0086630E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24" w:rsidRPr="006640E2" w:rsidRDefault="00A51324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24" w:rsidRDefault="00FC5ED6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51324">
        <w:rPr>
          <w:rFonts w:ascii="Times New Roman" w:eastAsia="Times New Roman" w:hAnsi="Times New Roman" w:cs="Times New Roman"/>
          <w:sz w:val="28"/>
          <w:szCs w:val="28"/>
        </w:rPr>
        <w:t xml:space="preserve">оррекционно-развивающая программа </w:t>
      </w:r>
    </w:p>
    <w:p w:rsidR="00A51324" w:rsidRPr="006640E2" w:rsidRDefault="00977300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«Уверенность</w:t>
      </w:r>
      <w:r w:rsidR="00A51324">
        <w:rPr>
          <w:rFonts w:ascii="Times New Roman" w:eastAsia="Times New Roman" w:hAnsi="Times New Roman" w:cs="Times New Roman"/>
          <w:sz w:val="28"/>
          <w:szCs w:val="28"/>
        </w:rPr>
        <w:t xml:space="preserve"> в себе</w:t>
      </w:r>
      <w:r w:rsidR="00A51324" w:rsidRPr="006640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1324" w:rsidRPr="006640E2" w:rsidRDefault="00A51324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24" w:rsidRDefault="00A51324" w:rsidP="00A513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300" w:rsidRDefault="00977300" w:rsidP="00A513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300" w:rsidRPr="00A51324" w:rsidRDefault="00977300" w:rsidP="00A513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51324" w:rsidRPr="00A51324" w:rsidRDefault="00A51324" w:rsidP="00A513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324" w:rsidRPr="006640E2" w:rsidRDefault="00A51324" w:rsidP="00A513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324" w:rsidRPr="006640E2" w:rsidRDefault="00A51324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24" w:rsidRPr="006640E2" w:rsidRDefault="00A51324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24" w:rsidRPr="006640E2" w:rsidRDefault="00FC5ED6" w:rsidP="00A513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A51324" w:rsidRPr="006640E2" w:rsidRDefault="00FC5ED6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Е.В.Матюшина</w:t>
      </w:r>
    </w:p>
    <w:p w:rsidR="00A51324" w:rsidRPr="006640E2" w:rsidRDefault="00A51324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24" w:rsidRPr="006640E2" w:rsidRDefault="00A51324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324" w:rsidRPr="006640E2" w:rsidRDefault="00A51324" w:rsidP="00A513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58" w:rsidRDefault="00743358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A51" w:rsidRDefault="001C4A51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A51" w:rsidRDefault="001C4A51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A51" w:rsidRDefault="001C4A51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A51" w:rsidRDefault="001C4A51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A51" w:rsidRDefault="001C4A51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A51" w:rsidRDefault="001C4A51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A51" w:rsidRDefault="001C4A51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A51" w:rsidRDefault="001C4A51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046" w:rsidRDefault="0009604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ED6" w:rsidRDefault="00FC5ED6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358" w:rsidRDefault="00743358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324" w:rsidRPr="00546C3E" w:rsidRDefault="00FC5ED6" w:rsidP="0026122C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Боготол, 2021</w:t>
      </w:r>
      <w:r w:rsidR="0026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C4A51" w:rsidRDefault="001C4A51" w:rsidP="00743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A51" w:rsidRDefault="001C4A51" w:rsidP="00743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300" w:rsidRDefault="00977300" w:rsidP="00743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300" w:rsidRDefault="00977300" w:rsidP="007433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46C3E" w:rsidRPr="00546C3E" w:rsidRDefault="00743358" w:rsidP="007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C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77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«Уверенность</w:t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себе» предназначена для занятий с ребенком младшего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</w:t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имеющим заниженную самооценку, направленная на повышение уверенности в себе, снижение эмоционального напряжения, создание ситуации успеха.</w:t>
      </w:r>
    </w:p>
    <w:p w:rsidR="00546C3E" w:rsidRPr="00546C3E" w:rsidRDefault="00546C3E" w:rsidP="007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цель программы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повышение уверенности в себе через раскрытие творческого потенциала методами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арт-терапии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46C3E" w:rsidRPr="00546C3E" w:rsidRDefault="00546C3E" w:rsidP="007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Задачи:</w:t>
      </w:r>
    </w:p>
    <w:p w:rsidR="00546C3E" w:rsidRPr="00546C3E" w:rsidRDefault="00546C3E" w:rsidP="0074335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позитивного самоотношения, формирование адекватной самооценки, повышение уверенности в себе;</w:t>
      </w:r>
    </w:p>
    <w:p w:rsidR="00546C3E" w:rsidRPr="00546C3E" w:rsidRDefault="00546C3E" w:rsidP="0074335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психоэмоционального напряжения; отреагирование чувств и переживаний в процессе творчества;</w:t>
      </w:r>
    </w:p>
    <w:p w:rsidR="00546C3E" w:rsidRPr="00FC5ED6" w:rsidRDefault="00546C3E" w:rsidP="0074335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передачи своего эмоционального состояния</w:t>
      </w:r>
      <w:r w:rsidR="00FC5ED6" w:rsidRPr="00F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F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необходимых для уверенного поведения.</w:t>
      </w:r>
    </w:p>
    <w:p w:rsidR="00546C3E" w:rsidRPr="00546C3E" w:rsidRDefault="00546C3E" w:rsidP="007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Методологической основой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программы послужили практические наработки Е.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Тарариной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А.И. Копытина,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Зинкевич-Евстигнеевой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Д., Лютовой Е.К.,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Мониной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Г.Б., </w:t>
      </w:r>
      <w:proofErr w:type="spellStart"/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Малкиной-Пых</w:t>
      </w:r>
      <w:proofErr w:type="spellEnd"/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Г.</w:t>
      </w:r>
    </w:p>
    <w:p w:rsidR="00546C3E" w:rsidRPr="00546C3E" w:rsidRDefault="00546C3E" w:rsidP="007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положены принципы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основана на целительной силе искусства, которое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является целебным, т.к. удовлетворяет потребность человека в самовыражении и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 – это очень увлекательный, а самое главное, эффективный способ помочь ребенку обрести себя при помощи творчества и игры. В основе этого метода лежит убеждение многих психологов и педагогов в том, что когда малыш рисует или лепит, он подсознательно выражает не только свое «я», но и все чувства: радость, ненависть, страх, злость, обиду, одиночество. Это позволяет ему выплеснуть весь негатив, дать выход агрессии, другим чувствам, а также развить какие-то способности и повысить собственную самооценку. Кроме предоставления возможности понять самого себя,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силах помочь изменить что-то в жизни в сторону гармонизации, развития глубинной уверенности в себе, повышения гибкости мышления и восприятия.</w:t>
      </w:r>
    </w:p>
    <w:p w:rsidR="00546C3E" w:rsidRPr="00546C3E" w:rsidRDefault="00546C3E" w:rsidP="007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реализации программы используются </w:t>
      </w: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техники:</w:t>
      </w:r>
      <w:r w:rsidR="00FC5E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сказкотерапия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мандала-терапия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музыкотерапия,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куклотерапия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46C3E" w:rsidRDefault="00546C3E" w:rsidP="007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Форма работы</w:t>
      </w:r>
      <w:r w:rsidR="00743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="00FC5E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</w:t>
      </w:r>
      <w:r w:rsidR="0074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занятий продолжительностью 40-45 минут один раз в неделю. </w:t>
      </w:r>
    </w:p>
    <w:p w:rsidR="00977300" w:rsidRPr="00546C3E" w:rsidRDefault="00977300" w:rsidP="007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58" w:rsidRPr="00546C3E" w:rsidRDefault="00743358" w:rsidP="00743358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Структура программы</w:t>
      </w:r>
    </w:p>
    <w:p w:rsidR="00546C3E" w:rsidRPr="00546C3E" w:rsidRDefault="00546C3E" w:rsidP="0074335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1: «Давай познакомимся»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представлений о себе, </w:t>
      </w:r>
      <w:r w:rsidR="00FC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детьми самих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Инвентарь и материалы: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карандаши, бумага А</w:t>
      </w:r>
      <w:proofErr w:type="gram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рисунки с фигурками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Пушистиков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набор самых разнообразных предметов: монетка, шишка, катушка, спичечный коробок, кусочек меха, колпачок, шуруп, кольцо, небольшая игрушка.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занятия: 40-45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оздание безопасного комфортного пространства, развитие доверия.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Настрой, разогрев. Машина физкультминутка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мин.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«Мое настроение».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внутреннего напряжения, рефлексия настроения.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 Нарисуй свое настроение – такое, какое оно есть прямо сейчас. Может быть, оно будет похоже на погоду, или на пейзаж, или это будет абстрактный рисунок, чтобы он полностью отражал твое состояние.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 своё настроение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какое оно? Грустное или веселое? От чего такое? Расскажи, что ты чувствовал в процессе создания работы, до ее начала, а также после ее завершения.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Основная часть.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Упражнение. Мое имя.</w:t>
      </w:r>
      <w:r w:rsidRPr="0054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позитивного отношения ребенка к своему «Я»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закрой глазки и представь белый лист бумаги, на котором большими буквами написано твое имя. Представь, что буквы стали синими... А теперь – красными, а теперь – зелеными. Пусть будут зелеными, но лист бумаги вдруг стал розовым, а теперь – желтым.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прислушайся: кто-то зовет тебя по имени. Угадай, чей это голос, но никому не говори, сиди тихонько. Представь, что твое имя кто-то напевает, а вокруг играет музыка. Давай послушаем!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потрогай свое имя. Какое оно на ощупь? Мягкое? Шероховатое? Теплое? Пушистое? У всех имена разные.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попробуй свое имя на вкус. Оно сладкое? А может быть, с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кислинкой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? Холодное, как мороженое, или теплое?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узнал, что твое имя может иметь цвет, вкус, запах и даже быть каким-то на ощупь.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открой глазки. Расскажи о своем имени, о том, что ты видел, слышал и чувствовал. Когда рассказ окончен, возьми карандаши и нарисуй имя. Ребенок может рисовать все, что захочет, главное, чтобы рисунок отражал образ имени.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Вопросы.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нарисовано? А это? А почему ты нарисовал именно это?</w:t>
      </w:r>
    </w:p>
    <w:p w:rsidR="00546C3E" w:rsidRPr="00546C3E" w:rsidRDefault="00546C3E" w:rsidP="0074335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«Если бы он рассказал...»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ребенка – самопознание; для психолога – получение диагностического материала.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мин.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этап.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предметы необходимо предварительно сложить в непрозрачный полотняный мешочек. Предложить ребенку на ощупь выбрать из мешочка любой заинтересовавший его предмет, попросить рассмотреть его и представить, как если бы этот предмет был живой, одушевленный, то что бы он рассказал о себе? </w:t>
      </w:r>
      <w:proofErr w:type="gram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у него характер, чем он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занимается, есть ли друзья, с кем он живет, что любит, а что – нет, чего хотел бы, чего боится, о чем мечтает.</w:t>
      </w:r>
      <w:proofErr w:type="gramEnd"/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этап: создание сказки или истории, где главным героем будет этот предмет.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Завершение. «Какой я внутри сейчас». 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Пушистики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проведения.</w:t>
      </w: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предлагаются рисунки с фигурками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Пушистиков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разными настроениями (радостный, грустный, злой и пр.) и предлагается выбрать и раскрасить фигурку того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Пушистика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чье настроение максимально похоже на свое собственное в данный момент.</w:t>
      </w:r>
      <w:proofErr w:type="gramEnd"/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Подведение итогов.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ты узнал нового о себе, с какими чувствами познакомился, понравилось сочинять сказку, какие трудности возникали во время работы.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идеи.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Сказка способствует развитию воображения, фантазии, вселяет уверенность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 занятия ребенок прошелся по всем ощущениям: зрение, вкус, обоняние, включились в деятельность воображение и речь.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процессе самопознания ребенок учится управлять своими чувствами, поступками.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Тема 2: «Волшебный шарик»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снижение психоэмоционального напряжения, осознание своего эмоционального состояния,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тревожности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Инвентарь и материалы: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 А</w:t>
      </w:r>
      <w:proofErr w:type="gram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цветные карандаши, ручка, 1 шарик, насос для надувания шариков,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орбис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гелевые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шарики), лейка для воды, кисточка для рисования с деревянной ручкой, перманентный маркер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занятия: 40-45 мин.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Настрой, разогрев.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«Шалтай-болтай»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снижение эмоционального и мышечного напряжения, создание позитивного настроения.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мин.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Психолог.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предлагаю настроиться на работу интересным способом. Сейчас представить себя артистом на сцене и сыграть небольшую сценку. Она называется «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Шалтай-Болтай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Шалтай-Болтай</w:t>
      </w:r>
      <w:proofErr w:type="spellEnd"/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 на стене.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Шалтай-Болтай</w:t>
      </w:r>
      <w:proofErr w:type="spellEnd"/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Свалился во сне. (С. Маршак).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необходимо поворачивать туловище вправо-влево, руки при этом свободно болтаются, как у тряпичной куклы. На слова «свалился во сне» - резко наклонить корпус тела вниз»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</w:t>
      </w:r>
      <w:proofErr w:type="gramStart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Речевая</w:t>
      </w:r>
      <w:proofErr w:type="gramEnd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креативность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речевой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снятие эмоциональной тревожности.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выбрать одну любую букву алфавита и произвольно назвать на эту букву 15 слов так, чтобы пауза между словами не превышала 2-х секунд. Если пауза более 2-х секунд, то ребенок приседает до тех пор, пока не назовет новое слово. Упражнение выполняется с тремя буквами.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Основная часть.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Упражнение. Мой портрет в лучах солнца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мин.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Цель: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свои особенности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 солнце, в центре солнечного круга напиши свое имя или нарисуй свой портрет. Затем нарисуй лучи и вдоль лучей напиши свои достоинства, все хорошее, что ты о себе знаешь. Постарайся, чтобы лучей было как можно больше.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получить удовольствие от работы? Какие чувства наполняли тебя в процессе работы? Что чувствует солнце? Какие чувства вызывает у тебя работа сейчас?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</w:t>
      </w: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«Волшебный шарик»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положительного эмоционального состояния, снижение тревожности.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этап.</w:t>
      </w: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выбирает шарик. Психолог помогает надуть шарик насосом для того, чтобы его растянуть. На шарик надеть леечку и ребенок засыпает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орбис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крахмал), подталкивая их деревянной кисточкой. Когда шарик будет наполнен, его следует завязать.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Маркером ребенок прорисовывает шарику глазки, носик и получается веселый шарик. После этого переходим ко 2 этапу – анализу.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этап. Анализ.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 твоего веселого шарика? Сколько ему лет? О чем он мечтает? Есть ли у него друзья? Что он любит делать дома, что не любит делать дома? Что он любит в школе, что не любит в школе?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этап.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предлагает создать сказку, где главным героем является шарик.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сказки по схеме: 1. Кто? 2. На чем? 3. Место и время. 4. Что случилось? 5.Кто помог? 6. Чем закончилось?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тебе твоя сказка? Какие чувства наполняли тебя в процессе сочинения сказки? Где эти чувства отзываются в теле, на что это похоже?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итогов. 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узнал нового на занятии, понравилось создавать волшебный шарик, создавать сказку, какие трудности возникали во время работы.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идеи.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стимулируют развитие речевой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укрепляют уверенность в себе, снижение тревожности.</w:t>
      </w:r>
    </w:p>
    <w:p w:rsid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«Моя самооценка».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самооценку ребенка, научить выражать собственные мысли, эмоции и желания.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Инвентарь и материалы: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пищевая фольга (30х30)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умага (А- 4), ручка, секундомер, фотоаппарат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Время занятия: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40-45 мин.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Настрой, разогрев. Техника «Фольговый массаж».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напряжения, развитие эмоционального интеллекта.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Время работы: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 минут.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Ребенку предлагается взять кусочек фольги размером 30х30 см, скомкать и комочек выкатать в ладошках в форме «колобка» (шарика).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Шарик должен быть неплотный, но и не мягкий.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Ребенку необходимо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прокатывать шарик по ладошкам, захватывая в увлекательное путешествие своего «колобка» каждый пальчик.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Проделать это путешествие можно несколько раз на каждой ладошке.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Упражнение </w:t>
      </w: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Речевая</w:t>
      </w:r>
      <w:proofErr w:type="gramEnd"/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креативность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 Техника «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Существителъные-прилагателъные-глаголы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речевой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снятие эмоциональной тревожности.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за I минуту назвать как можно больше существительных (психолог ставит за каждое произнесенное существительное - палочку у себя в записях). Посчитать. Важно избегать существительных одной лексико-семантической группы (например: только имена, только города, только животные и тому подобное).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нужно за 1 минуту, соответственно, назвать как можно больше прилагательных и глаголов.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Основная часть.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Упражнение. «Я это Я».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мин.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творческое самовыражение, повышение самооценки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предлагает ребенку задать себе вопрос «С чем я себя ассоциирую», при этом взять свой фотоаппарат, пройтись по комнате, в которой он находится, не выходя за ее пределы и сделать 5 фотографий. Необходимо сфотографировать 5 предметов, элементов, явлений, которые на твой взгляд могут отвечать на вопрос «Это точно Я». Все эти предметы, явления или вещи будут ассоциироваться у тебя с самим собой.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ребенок сделал первые пять фотографий, психолог предлагает выбрать человека, отношения с которым он хотел бы улучшить. «Выбери маму или папу, кого-то одного родителя и сделай 5 фотографий, которые будут характеризовать тебя «Я глазами мамы» или «Я глазами отца».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ты отразил на первых пяти фото? Какие качества ты сфотографировал в контексте взгляда со стороны и мнения родителей? Какие отличия между первыми и вторыми фотографиями? Что на самом деле определяет твою самооценку, уровень к себе?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итогов. 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узнал нового на занятии, понравился ли тебе фольговый массаж, результаты по речевой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«сегодня лучше, чем вчера». </w:t>
      </w:r>
      <w:proofErr w:type="gramEnd"/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идеи.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стимулируют развитие эмоционального интеллекта,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уверенности в себе, повышение самооценки, развитие творческого самовыражения.</w:t>
      </w:r>
    </w:p>
    <w:p w:rsidR="00743358" w:rsidRDefault="00743358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58" w:rsidRPr="00546C3E" w:rsidRDefault="00743358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«Если бы я был волшебником»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снижение психоэмоционального напряжения, осознание своего эмоционального состояния,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 себе</w:t>
      </w:r>
    </w:p>
    <w:p w:rsidR="00546C3E" w:rsidRPr="00743358" w:rsidRDefault="00546C3E" w:rsidP="007433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Инвентарь и материалы</w:t>
      </w: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4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6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Orbeez</w:t>
      </w:r>
      <w:proofErr w:type="spellEnd"/>
      <w:r w:rsidRPr="00546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гидрогелевые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шарики); ложечка; вода; ванночка; красивая кастрюлька; бумага разного формата; цветной/белый картон; краски; набор цветных карандашей; ножницы; клей; пластилин; ассоциативные карточки «Креатив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Время занятия: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45-50 мин.</w:t>
      </w:r>
    </w:p>
    <w:p w:rsidR="00546C3E" w:rsidRPr="00546C3E" w:rsidRDefault="00546C3E" w:rsidP="007433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Настрой, разогрев. Ловим шарики.</w:t>
      </w:r>
    </w:p>
    <w:p w:rsidR="00546C3E" w:rsidRPr="00546C3E" w:rsidRDefault="00546C3E" w:rsidP="007433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напряжения, настрой на работу.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предлагает настроиться на предстоящую работу необычным способом. Сейчас ты будешь вылавливать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гидрогелевые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шарики из воды с помощью ложечки.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тебе необычное приветствие?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себя чувствуешь? Каким цветом ты ассоциируешь свое состояние после упражнения?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«Котелок отличного настроения»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Время проведения: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воображения; повышение уверенности в себе.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 Сегодня мы с тобой побудем настоящими волшебниками, и сварим отличное настроение! Да-да, именно его! А знаешь как? Для этого у нас с тобой есть волшебный рецепт! Итак, что же нам потребуется? Озорное веселье, баловство, шутки, небес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синева, солнечные зайчики, лучшие сны и голос мамы. Ты готов приступить к волшебству? Да? Тогда начинаем!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волшебных ингредиентов психолог предлагает нарисовать, слепить из пластилина, а что просто озвучить или изобразить другим способом. Например, небо, улыбку, и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иллюстрацию к лучшему сну можно нарисовать или слепить из пластилина. Солнечный зайчик и озорное веселье изобразить с помощью пантомимы, а шутку просто рассказать. Когда все ингредиенты будут продуманы и готовы – начинается волшебство. Взяв котелок, психолог вместе с ребёнком читает стихотворение и по ходу его добавляет соответствующие компоненты. То, что сделано своими руками – кладется в котелок, то, что изображается пантомимой – ребенок показывает. А то, что решено сказать – говорит, заглядывая внутрь котелка.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будем варить настроенье. Положим чуть-чуть озорного веселья, 100 грамм баловства, 200 грамм доброй шутки и станем все это варить 3 минутки. Затем мы добавим небес синевы и солнечных зайчиков пару. Положим еще свои лучшие сны и ласковый голос мамы. Теперь мы это перемешаем! Заглянем под крышку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у нас у нас не варенье! Там наше отличное настроение!»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тебе больше всего понравилось? Хотел бы ты что-нибудь изменить в рецепте, добавить что-то своё? А что бы ты ещё хотел сварить? Какие чувства у тебя </w:t>
      </w:r>
      <w:proofErr w:type="gram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возникали</w:t>
      </w:r>
      <w:proofErr w:type="gram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варилось настроение? Когда заглянул под крышку?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часть. Упражнение «Я маленький волшебник»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Время проведения: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Цель: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самооценки и уверенности в своих силах.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Психолог.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ты познакомишься с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мандалой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Мандала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круг, это совершенство, единство, гармония.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Представь, что ты попал в сказочную страну, где очень много маленьких волшебников. И тебе как маленькому волшебнику необходимо создать разноцветную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мандалу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будет приносить тебе радость, силы и удовольствие. При помощи цвета спроецируй эти состояния на бумагу – изобрази его в круге. Прислушайся к себе и изобрази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мандалу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такой, какой ты ее представляешь.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Анализ.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 на свою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мандалу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Назови ее. Имя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мандалы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отображать твое первое ощущение или эмоцию от контакта с работой. Представь, что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мандала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что бы она тебе сказала?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Упражнение. «Превращение»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мин.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Цель: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гимнастика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сказочной страны, в которой ты создавал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попадаешь в другую сказочную страну, где находятся волшебные карточки. Перед тобой лежат карты-картинки, раздели их на две стопки: «позитивные» и «негативные». Сделайте это без долгих обдумываний. Затем возьми все карты из «негативной» стопки и одну за другой интерпретируй их как «позитивные». Например: «Какой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ежище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колючий!»,</w:t>
      </w:r>
      <w:r w:rsidRPr="00546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«Ух, ты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ежичек-лапочка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наполняли тебя в процессе выполнения задания? Удалось получить от работы удовольствие? Какие чувства вызывает у тебя работа сейчас? Что легче было: восхищаться или ужасаться? Что помогало тебе выполнить задание? Как это умение может тебе помочь?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итогов. 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рисует свои чувства, которые возникали во время сегодняшнего занятия.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рассказывает, что узнал нового на занятии, что понравилось, какие трудности возникали во время работы,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идеи.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занятия ребенок учится развивать собственные чувства и переживания. Учится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замещать негативные мысли </w:t>
      </w:r>
      <w:proofErr w:type="gram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позитивными</w:t>
      </w:r>
      <w:proofErr w:type="gram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смотреть на мир и окружающих в наилучшем свете.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занятия обретает уверенность в своих силах, что может справиться с трудностями на своем пути и превратить их в позитив. </w:t>
      </w:r>
    </w:p>
    <w:p w:rsidR="00743358" w:rsidRDefault="00743358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58" w:rsidRPr="00546C3E" w:rsidRDefault="00743358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5. «Загадочный мир внутри меня»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своему «Я».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Инвентарь и материалы:</w:t>
      </w:r>
      <w:r w:rsidRPr="00546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А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цветные карандаши, </w:t>
      </w:r>
      <w:proofErr w:type="spellStart"/>
      <w:r w:rsidRPr="00546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Orbeez</w:t>
      </w:r>
      <w:proofErr w:type="spellEnd"/>
      <w:r w:rsidRPr="00546C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гидрогелевые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шарики), ванночка; песочница с песком,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Время занятия: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45-50 мин.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Настрой, разогрев. «Мое цветное настроение».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напряжения, настрой на работу.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предложено погружать руки в разноцветные шарики, перебирать гидрогель, пересыпать из руки в руку.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себя чувствуешь? Какой метафорой ты ассоциируешь свое настроение после упражнения?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«Каракули»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снятие мышечного, эмоционального напряжения, ознакомление с собственными чувствами и переживаниями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закрыть глаза и в течение нескольких минут хаотично, стремясь не контролировать движения руки сознанием, водить карандашом по бумаге, рисуя на листе каракули – беспорядочные, непрерывные линии. Через одну-две минуты ребенок открывает глаза и в результате получается сложный клубок линий, в котором следует увидеть какой-либо образ или несколько образов. Ребенку предлагается прорисовать эти образы, добавляя к каракулям новые детали или усиливая уже имеющиеся в каракулях элементы. При этом можно пользоваться карандашами любого цвета.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увидел? Какие чувства наполняли тебя в процессе создания образа? Удалось получить от работы удовольствие? Какие чувства вызывает у тебя работа сейчас? Где эти чувства отзываются в теле, на что это похоже?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Основная часть.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«Мотивационные игры в песке»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знакомство с песком,   исследовательский интерес.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создать из кучки песка максимально высокую горку.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Психолог. Теперь я предлагаю положить ладони на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почувствовать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температуры и представить, что через песок в песок прямо в песок через твои руки начинает выгружаться вся усталость, которую сегодня ты накопил за день. Попробуй придавить на песок и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разъезжается под твоими руками. И попробуй сжать манку в кулачки, она начинает скрипеть в кулачках, сожми сильно-сильно и теперь распластай пальцы в песочнице и еще раз сожми и снова распластай.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Песочный дождь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создать три песочных дождя: низкий, средний и высокий. Набрать в руку песок и низко его высыпать, еще раз набрать в руку песок, поднимая ее вверх и высыпать песок из руки – это средний. И третий раз набрать в руку песок и поднять ее высоко высыпая песок.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Песочная лестница.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Набери песок в ладошку и представь, что твой песок будет ходить по ступенькам. Когда мы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ладошку ниже высыпаем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ставим ладошку еще ниже и пересыпаем. И так песок с самого верха должен опуститься вниз, желательно не рассыпать ни одной песчинки. Мы представляем, что наш песок спускается с горы по ступенькам.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предлагаю, когда песок с космоса опустился на землю, прилетел, создать круглый космический корабль, который будет похож на блинчик. Создай космическую ракету, НЛО, круглое пространство, похожее на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мандалу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толщиной с мизинчик.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Представь, что твой космический корабль превращается в планету и твоя задача прорисовать двумя мизинчиками из центра, как, будто планета излучает красивые узоры.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Анализ.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состояние чувство, переживания есть сейчас, как ты поиграл с песком. Какой дождь самый интересный? Какой размера дождь больше всего соответствует твоему состоянию? Что ты чувствовал, когда песок спускался по лестнице?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«Рисунок на песке». Методика правополушарного рисования.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самосознания, активизация обоих полушарий.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песок в две руки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важно, чтобы песок одновременно высыпался из обеих рук. Необходимо создать двумя руками два одинаковых облака.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набери в две руки песок и создай одновременно двумя руками две одинаковых елки.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 в две руки песок, перекрести руки и создай одновременно двумя руками два одинаковых треугольника.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набери песок в руки и нарисуй одновременно два одинаковых автомобиля, нарисуй контуры.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Двумя пальцами двух рук прорисуй контуры машины, чтобы она стала видимой. Все что ты сделаешь это красиво.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ли ты удовольствие от процесса? Какие чувства возникали во время рисования? Что рисовать было легко? Что сложнее? Что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чувствуешь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смотришь на свою работу?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идеи.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ребенок познакомился со свойствами песка, что является обязательным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элементом перед началом работы с ним. Установлен контакт с материалом, погрузился в безопасное состояние контроля своих действий.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«Я уникальный и неповторимый»</w:t>
      </w:r>
    </w:p>
    <w:p w:rsidR="00546C3E" w:rsidRPr="00546C3E" w:rsidRDefault="00546C3E" w:rsidP="0074335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самопознание и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осмысление своих чувств, эмоций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Инвентарь и материалы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шкатулка, в которую заранее кладётся небольшое</w:t>
      </w:r>
      <w:r w:rsidRPr="00546C3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зеркало, бумага А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цветные карандаши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Время занятия: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мин.</w:t>
      </w:r>
    </w:p>
    <w:p w:rsidR="00546C3E" w:rsidRPr="00546C3E" w:rsidRDefault="00546C3E" w:rsidP="0074335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Настрой, разогрев. Упражнение «Яблоко»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5 -7 мин.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напряжения, настрой на работу.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 и ребенок стоят друг против друга на расстоянии 1–1,5 метра. Психолог говорит: «Представь, что мы с тобой находимся в саду. Перед нами – яблоня, увешанная прекрасными, сочными плодами. Видишь, на верхней ветке висит самое спелое яблоко? Наверное, оно и самое вкусное! Давай попробуем его достать!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 вдохе) Тянись выше, вытягивайся, как можешь! Руку выше! Еще выше! Ух! Достали яблоко!» (Выдох)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«Волшебное озеро»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собственного достоинства.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ребенку заглянуть в шкатулку. «Там, в маленьком «волшебном» озере, ты увидишь самого уникального и неповторимого человека на свете. Улыбнись ему».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понимаешь значение слова «уникальный»? Что ты увидел? Как в ходе выполнения этого упражнения ответил тебе этот человек на твою улыбку? Какого отношения ты ждёшь к себе как уникальной и неповторимой личности?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 чем бы ты хотел спросить зеркало, если бы оно было волшебным?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Основная часть.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«Шипы, колючки и любовь»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доброты и любви, формирование эмоционального интеллекта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Жила-была Роза дивной красоты. И стройный стан, и нежное личико, и роскошная прическа – глаз не отвести. Да только уж больно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колкая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соседок свысока поглядывала. Так и жила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злюкой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гордячкой.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 на нее Бог, смотрел, все ждал, вдруг одумается, да и говорит ей однажды: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Дорогая Роза, ты так прекрасна и утонченна, но твоя злость совсем не к лицу твоей нежности.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мне, мне, – захлебнулась от возмущения уязвленная Роза, – советы давать? Да мне вообще… нет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Бог решил по-другому Розе помочь, иначе погибнет, высохнет от злости. И превратил ее в Кактус! Остались от прежней Розы одни колючки.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Очутился Кактус на окошке девочки. Огляделся. Вокруг множество растений: были здесь Герань и Фикус, был и Вьюнок, а рядом вилась Лиана. И все на него стали поглядывать с недоверием.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Увидела девочка Кактус и чуть не расплакалась от жалости: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Бедненький, как тебе трудно живется: ни листочка, ни цветочка, никто тебя ни пожалеть, ни приласкать, ни погладить не может. Колючка!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«Фи, еще чего! Какие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фиалкины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нежности!» – подумала бывшая Роза, но почему-то все же промолчала.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любила все растения, но больше всех задерживалась возле Кактуса. И столько дарила ему тепла, что после ее ухода Кактусу было даже как-то неуютно.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Здравствуй, радость моя, мое бесценное сокровище. Как тебе спалось? Какие сны виделись сегодня? Может, тебе снились теплые страны? – говорила по утрам девочка.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Кактус недоумевал: «За что меня любить? За колючки? Если бы я был Розой, тогда понятно…»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проходили день за днем. Но однажды девочка больно укололась о Кактус и громко вскрикнула. Кактус даже зажмурился от страха: «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закончилась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девочкина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любовь!»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девочка смахнула непрошеную гостью-слезинку со щеки и, улыбаясь, сказала: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Прости меня, неуклюжую, я, наверное, тебя испугала своим криком?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Кактуса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пелена с глаз упала, и стал он размышлять: «А за что любить Розу? В чем ее заслуга? Бог дал ей красоту, чтобы радовать других. Растил, ухаживал, а чем ответила она Богу? Что она сделала для того, чтобы мир стал прекрасней? Выставляла свои шипы?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что любить меня? Значит, любовь живет в самой девочке. Она любит всех: с шипами и колючками, с капризами и зазнайством, и не ждет ответа и благодарности.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я? Могу я так? Девочку легко любить. Как не полюбить за доброту? А вот как научиться любить не только ее, но и долговязый Фикус, и соседку Герань с ее резким, дурманящим запахом, и назойливый Вьюн, и его родственницу – легкомысленную Лиану…»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Понравились Богу покаянные мысли Кактуса, и Он спросил: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пришло ли время вернуть тебя в сад в прежнем виде?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Обрадовался Кактус, но тут же вспомнил о девочке: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же она утром проснется, а меня нет на окне? – не хотелось ему на добро равнодушием отвечать, девочку огорчать. – Пусть я навсегда останусь колючим, но буду рядом с ней, может быть, и я от ее доброты любви научусь!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 в ответ только улыбнулся. Огляделся Кактус. Цветы на подоконнике уже не казались ему такими, как прежде.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же Фикус все-таки могучий и надежный. А до чего изящен Вьюнок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замечательные цветы у Герани! – с удивлением замечал Кактус. Все они приветливо махали в ответ своими головками.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он понял, что Бог, видя стремление к добру, одарил его способностью любить. Так захотелось Кактусу сделать для всех что-нибудь приятное, что от переполняющих его чувств он… расцвел.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Встала утром девочка и – к окошку.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Мамочка, мамочка! – воскликнула она, – чудо, чудо Божие! Наш Кактус зацвел!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Запрыгала на месте, захлопала в ладоши.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Кактус был так счастлив, как никогда не радовалась Роза.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год от любви и Кактус цветет.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предлагает после чтения сказки нарисовать, что чувствовал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Кактус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расцвел. Нарисовать ребенку свои чувства.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чувства эмоции в данной сказке встречаются? О чем сказка? Какое состояние чувство, переживания есть сейчас, как ты услышал эту сказку?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идеи.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выяснили, что каждый – это уникальная и неповторимая личность, одна-единственная в этом роде. К себе и окружающим необходимо относиться бережно, с любовью и уважением, принимать себя и других такими, какими мы есть.</w:t>
      </w:r>
    </w:p>
    <w:p w:rsidR="0086630E" w:rsidRDefault="0086630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C3E" w:rsidRPr="00546C3E" w:rsidRDefault="00546C3E" w:rsidP="0086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«Я и мои маски»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самооценки ребенка, научить выделять в себе положительные и отрицательные качества.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Инвентарь и материалы: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А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карандаши, запись легкой или классической музыки, цветная бумага, ручка, ножницы,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занятия: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45-50 мин.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Настрой, разогрев. «Радуга».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напряжения, настрой на работу.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Психолог. Встань, закрой глаза, сделай глубокий вдох и представь, что вдыхая, ты взбираешься по радуге, а выдыхая – съезжаешь с нее, как с горки. Упражнение повторяется 3 раза.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Анализ.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испытал? Что почувствовал, выполняя это упражнение?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«Рисунок музыки»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самопознание, раскрытие себя через музыку, рефлексия своих личностных особенностей.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Психолог. Садись удобно и слушай музыку. По моему сигналу начинай рисовать те образы, ощущения, символы, которые ассоциируются у тебя с этой музыкальной темой. Вырази себя, как можно полнее.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Анализ.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создал? Насколько тебе удалось раскрыть себя в этом рисунке музыки? Смог ты выразить свои чувства? Если бы рисунок мог говорить, что бы он тебе сказал?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«Я и мои маски»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: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осознание многогранности своего «Я» в системе отношений с окружающими, принятие различных сторон своего «Я»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Маски издревле создавались для того, чтобы отразить какой-то образ. Твоя маска должна отражать, то, как ты видишь себя сам. Нарисуй на листе овал лица, глаза, рот и сделай маску.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Анализ: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маска? Как бы ты ее назвал, или охарактеризовал?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видишь, когда смотришь на маску?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маска тебе показывает?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ей хотелось бы показать?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маска не хочет показывать?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маска боится?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самое заветное у маски желание?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Теперь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создай маску как тебя видят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другие. Твоя маска должна отражать то, что, на твой взгляд, видят в тебе – положительные и отрицательные стороны. Я себя так презентую миру. Маска – это то, что дает возможность спрятаться, «замаскироваться», не показать себя настоящего.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Анализ: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маска? Как бы ты ее назвал, или охарактеризовал?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видят друзья, когда они смотрят на маску?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маска им показывает?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ей хотелось бы показать?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маска не хочет показывать?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маска боится?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самое заветное у маски желание?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«Волшебная рука».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соотносить хорошие и плохие качества в себе.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Психолог. Перед тобой лежит лист желтой бумаги, обведи на листе свою руку. Напишите на пальчиках хорошие чувства, а на ладошке, то, что хотелось изменить в себе.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ли ты удовольствие от процесса? Какие чувства возникали во время выполнения задания? Что чувствуешь, когда смотришь на свою работу?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идеи.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ребенок после разогрева и настроя на активную работу, невербальным способом самовыражения смотрел на себя, создавал маски, учился соотносить хорошие и плохие качества в себе.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«Знакомый, незнакомый Я»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самопознание, развитие творческого интеллекта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Инвентарь и материалы: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А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цветные карандаши, фотографии или картинки цветов (мак, ромашка, василек);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занятия: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Настрой, разогрев. «На что похоже моё настроение»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внутреннего напряжения, настрой на работу.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</w:t>
      </w: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«Прислушайся к себе. «На какую погоду похоже твое настроение?»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его.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Анализ.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создал? Насколько тебе удалось раскрыть свое настроение в этом рисунке? Смог ты выразить свое настроение?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Кричалки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шепталки-молчалки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54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уверенности в себе.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 поочередно показывает цветы и ребенку необходимо выполнить определенные действия: мак – «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кричалка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– можно бегать, кричать, сильно шуметь; ромашка – «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шепталка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– разрешается тихо передвигаться и шептать; василёк – «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молчалка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– ребенок замирает на месте и не шевелятся. Повторить 3-5 раз. Закончить игру «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молчалкой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Анализ.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испытал? Что почувствовал, выполняя это упражнение?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«Автопортрет»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мин.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самопознание, развитие творческого интеллекта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предлагает ребенку нарисовать свой портрет. Нарисуй овал лица. Вместо глаз – на что приятно смотреть. Вместо носа, то, что тебе приятно нюхать. Рот – самое вкусное блюдо, что тебе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вкусняшку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Уши, что тебе привычно слушать, что хочется слышать, что приносит удовольствие. Волосы,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думаешь, какие мысли тебя посещают, о чем мечтаешь.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Анализ: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создал?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видишь, когда смотришь на свое произведение?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ли ты удовольствие от процесса? Какие чувства возникали во время выполнения задания? Какое настроение у твоего образа?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самое заветное желание у автопортрета? Если бы автопортрет мог говорить, чтобы он тебе сказал? Что бы ты ему ответил?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идеи.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закреплены знания по самопознанию, по формированию уверенности в себе, развитие творческого интеллекта.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«Я в себя верю»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чувства веры в себя, в свои силы.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Инвентарь и материалы: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А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карандаши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занятия: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40-45 мин.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«Куст роз»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понять свой внутренний мир, 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саморефлексия</w:t>
      </w:r>
      <w:proofErr w:type="spellEnd"/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предлагает ребенку удобно сесть, закрыть глаза, расслабиться, сконцентрироваться на дыхании, на телесных ощущениях</w:t>
      </w:r>
      <w:proofErr w:type="gram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П</w:t>
      </w:r>
      <w:proofErr w:type="gram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редставь себе, что ты превратился в куст роз. Рассмотри внимательно.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ты куст?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Большой, маленький? Высокий или низкий? Сильный или слабый? Есть ли на кусте цветы, много ли и каких? Они полностью распустились или есть только бутоны? Какие стебли и ветки, есть ли на них листья? Есть ли на ветках шипы? Есть ли корни, какие они, как глубоко проникают в землю?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ты растешь? Что окружает тебя? Как ты поддерживаешь свое существование? Кто-нибудь ухаживает за тобой??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Оглянись, где ты находишься: в городе, в деревне, на клумбе или в вазе? Быть может, ты пробиваешься сквозь бетон или растешь внутри чего-то? Нет ли поблизости деревьев, птиц, животных или людей? Есть ли вокруг тебя изгородь, или забор? Кто за торбой ухаживает? Какая теперь погода? Что происходит с тобой, когда меняется время года и становится холодно? Каково это – быть розовым кустом?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ты возвращаешься обратно. Открой глаза и, когда будешь готов, нарисуй свой куст роз. Не беспокойся, хорошо ли нарисовано, главное суметь описать свой куст роз.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Анализ.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создал? Какие чувства наполняли тебя в процессе создания образа? Удалось получить от работы удовольствие? Какие чувства вызывает у тебя работа сейчас? Где эти чувства отзываются в теле, на что это похоже? Чего не хватает кусту? Что хотелось бы изменить (дорисовать, закрасить, стереть)? Если бы куст мог говорить, что он сообщил тебе?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Сказка «О 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муравьишке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(О. 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Саначина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мин.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свои чувства, осознавать собственные трудности, верить в свои силы и себя.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тишина. Только листья шуршат, и суетятся лесные жители. А у высокой ели растёт муравьиный город. В одной муравьиной квартире живёт настоящая муравьиная семья: мама, папа и мальчишка –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Совсем недавно он начал учиться муравьиной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работе. Но у него мало что получалось: помогая нести еловую иголку другим муравьям. Он всегда выбивался из строя, если ему поручали перетащить 5 крошек земли, он ошибался и приносил 3, кроме того, он был неповоротлив и неряшлив. Вечерами, забираясь в уголок,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плакал, вытирая усиками слёзы: «Я ничего не умею, я плохой. Все муравьи такие способные к труду, умелые, а я маленький неловкий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большом муравейнике никто не слышал печальных всхлипов нашего друга. Дни бежали. Мама и папа начали беспокоиться за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муравьишку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Сынок, что с тобой происходит? Ты не умеешь делать элементарных муравьиных вещей! Муравей – вожак жалуется на тебя.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опускал голову и брёл в неизвестном направлении. Однажды, прибивая пылинки капельками слёз,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задумался: – «Почему я считаю себя плохим? Я, как и все, появился из обычного муравьиного яйца, я нормальный красный муравей, я люблю своих родителей, люблю тёплое доброе солнышко. Я редко кого обижаю. Я просто ещё многого не умею».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Жжутко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прожужжал шикарный майский жук, - хочется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жжжужжат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честь безостановочно.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Жж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печалиться, ведь у него столько интересного впереди. Он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обьяжжательно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муравьём – умельцем! – И жук улетел.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хлопая ресницами широко открытых глаз, провожал его долгим задумчивым взглядом.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хороший, хороший!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после странной встречи с жуком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муравьишкина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начала меняться. Он стал много трудиться, заниматься муравьиными делами. И хотя он по–прежнему допускал ошибки, вера в то, что он хороший, не покидала его. Постепенно наш герой научился не выбиваться из ритма совместной муравьиной ходьбы, стал аккуратным и пытался к каждому заданию подходить вдумчиво и внимательно.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 домой,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говорил: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Папа, мама, я ведь и вправду хороший, я понял, что могу научиться очень многому, если буду стараться!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Золотой ты наш, конечно! Мы с папой когда-то тоже многого не знали и не умели, но усердие, старание и трудолюбие помогли нам стать муравьями, которые при желании могут решать всевозможные жизненные задачи и трудности.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Муравьишкины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счастливые глаза светились от радости, он бежал к своим друзьям. А на следующий день вновь с жаром приступал к нелёгкой учёбе.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помогла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муравьишке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в то, что он хороший? Бывали ли у тебя ситуации, в которых вера в то, что ты хороший, пропадала? Что такое «жизненные задачи»? Что значит: решить жизненную задачу? Какие важные слова произнесли мама с папой? (Усердие, старание, трудолюбие.) Почему эти качества обладают силой? Что в сказке показалось близким и интересным?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нарисовать запомнившиеся моменты.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создал? Удалось получить от работы удовольствие? Какие чувства вызывает у тебя работа? Где эти чувства отзываются в теле, на что это похоже?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идеи.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психолог и ребенок приходят к выводу, что человеку помогает добиться успеха вера в себя! А для того, чтобы обрести веру в себя, человеку должны помогать окружающие его люди: родные, близкие, друзья. Психолог предлагает ребенку положить руки себе на сердце и прошептать с чувством: «Я в себя верю!»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«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Отдарок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подарок»</w:t>
      </w:r>
    </w:p>
    <w:p w:rsidR="00546C3E" w:rsidRPr="00546C3E" w:rsidRDefault="00546C3E" w:rsidP="00743358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чувства благодарности родителям, творческое самовыражение, развитие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C3E" w:rsidRPr="00546C3E" w:rsidRDefault="00546C3E" w:rsidP="00743358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Инвентарь и материалы: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А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цветные карандаши,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прямоугольный кусочек цветного ситца 25х13 см,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полосочка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ткани 2,5х20, нитки для обмотки.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Время занятия: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40-45 мин.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«Сыграй и нарисуй музыку</w:t>
      </w:r>
      <w:proofErr w:type="gramStart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мин.</w:t>
      </w:r>
    </w:p>
    <w:p w:rsidR="00546C3E" w:rsidRPr="00546C3E" w:rsidRDefault="00546C3E" w:rsidP="00743358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эмоционального напряжения,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собственного состояния.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спрашивает у ребенка: Какая музыка тебе нравится? Какую музыку ты слушаешь, когда тебе грустно? Когда радостно?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Сыграй, как звучит, когда ты не уверен в себе. Позволь себе это почувствовать. Сыграй, как звучит, когда ты уверен в себе. Сыграй, как звучит когда ты дома один. Сыграй, как звучит когда ты дома с мамой.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нарисовать то, что навеяла музыка, которую он сыграл (настроение, впечатления, что-то конкретное или абстрактное).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Анализ.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изобразил?</w:t>
      </w: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ли получить удовольствие от работы? Какие чувства наполняли тебя в процессе работы?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чувства у тебя вызвала твоя музыка?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эти чувства отзываются в теле, на что это похоже?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было легче играть уверенность или не уверенность?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твой рисунок мог говорить, что он мог тебе сказать?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Упражнение. Создание куклы «</w:t>
      </w:r>
      <w:proofErr w:type="spellStart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Отдарок</w:t>
      </w:r>
      <w:proofErr w:type="spellEnd"/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подарок».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проведения: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мин. </w:t>
      </w:r>
    </w:p>
    <w:p w:rsidR="00546C3E" w:rsidRPr="00546C3E" w:rsidRDefault="00546C3E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самооценки, уверенности в себе, актуализация положительных чу</w:t>
      </w:r>
      <w:proofErr w:type="gram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к р</w:t>
      </w:r>
      <w:proofErr w:type="gram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одителям. 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рассказывает о традициях изготовления русской народной куклы о «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Отдарок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подарок».   </w:t>
      </w:r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Отдарок</w:t>
      </w:r>
      <w:proofErr w:type="spellEnd"/>
      <w:r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подарок» – так называлась первая кукла, которую ребёнок должен был сделать сам. Такой куколкой благодарили за подарок, или за что-то хорошее. Самую первую куклу дети делали для родителей, с малых лет приучаясь быть благодарными им за то, что те заботятся о них и растят.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Известно, что А.С.Пушкин свою первую куколку «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Отдарок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подарок» сделал в возрасте около 4-х лет.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Самостоятельное изготовление этой куклы было своего рода посвящением. Когда ребенок научался хорошо делать куклу без посторонней помощи, бабушка начинала говорить о том, что пора дитё посадить за общий стол и дать статус парня или </w:t>
      </w:r>
      <w:proofErr w:type="gram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девки</w:t>
      </w:r>
      <w:proofErr w:type="gram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Дитё становилось самостоятельным в жизни, т.е. сходило с материнского подола. Этот день для ребёнка был очень важным и очень значимым. В гости приглашали родных, крестных, а когда все рассядутся, то объявляли, что сегодня Петенька первый раз за стол садится.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Рубаха новая, порты, да и поясок уже плетеный. Тогда малыш, стоя отдавал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Отдарок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говорил: «Спасибо папенька и маменька, что на ноги поставили». Садился на лавку и запоминал свое место. С этого момента он уже не бегал к печке просить еды, а ел со всеми, за общим столом.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Эту куколку родители сохраняли до того дня, когда сын или дочь покидали отчий дом. Дочка выходила замуж и уходила в другую семью, а матушка передавала ей эту куклу, говоря: «Когда-то ты этот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отдарок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подарила с благодарностью, что на ноги поставила, так пусть он тебе напоминает, что и мы когда-то будем нуждаться в твоей заботе, и нам будет нужна твоя помощь». Также и сыновьям отдавали их 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отдарки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если они переезжали жить в другое место.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color w:val="080000"/>
          <w:sz w:val="24"/>
          <w:szCs w:val="24"/>
          <w:shd w:val="clear" w:color="auto" w:fill="FFFFFF"/>
          <w:lang w:eastAsia="ru-RU"/>
        </w:rPr>
        <w:t>Такая кукла говорит о том, что на Руси умели воспитать через куклу что-то очень важное…когда-то вручение подарка и ответное «</w:t>
      </w:r>
      <w:proofErr w:type="spellStart"/>
      <w:r w:rsidRPr="00546C3E">
        <w:rPr>
          <w:rFonts w:ascii="Times New Roman" w:eastAsia="Times New Roman" w:hAnsi="Times New Roman" w:cs="Times New Roman"/>
          <w:color w:val="080000"/>
          <w:sz w:val="24"/>
          <w:szCs w:val="24"/>
          <w:shd w:val="clear" w:color="auto" w:fill="FFFFFF"/>
          <w:lang w:eastAsia="ru-RU"/>
        </w:rPr>
        <w:t>отдаривание</w:t>
      </w:r>
      <w:proofErr w:type="spellEnd"/>
      <w:r w:rsidRPr="00546C3E">
        <w:rPr>
          <w:rFonts w:ascii="Times New Roman" w:eastAsia="Times New Roman" w:hAnsi="Times New Roman" w:cs="Times New Roman"/>
          <w:color w:val="080000"/>
          <w:sz w:val="24"/>
          <w:szCs w:val="24"/>
          <w:shd w:val="clear" w:color="auto" w:fill="FFFFFF"/>
          <w:lang w:eastAsia="ru-RU"/>
        </w:rPr>
        <w:t>» было одним из самых важных жизненных обычаев. Подарок считался обладающим силой, поэтому считалось, что предмет, подаренный от чистого сердца, приносит удачу, а подаренный с «темным умыслом» – может даже навредить…  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создал? Нравится ли тебе кукла?  Как ее зовут? Какими качествами она обладает? Удалось получить от работы удовольствие? Какие чувства вызывает у тебя твоя работа? Где эти чувства отзываются в теле, на что это похоже? Какой совет кукла может тебе дать?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идеи.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занятия можно сделать вывод, что </w:t>
      </w:r>
      <w:r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наши предки умели воспитывать через куклу кое-что важное, а именно – быть благодарным за любое доброе деяние в свой адрес и всегда отвечать добром на добро.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Куколка «</w:t>
      </w:r>
      <w:proofErr w:type="spellStart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Отдарок</w:t>
      </w:r>
      <w:proofErr w:type="spellEnd"/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подарок» </w:t>
      </w:r>
      <w:r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в себе великую тайну воспитания вольного человека, в образе мира которого просто нет места для недостойного себя.</w:t>
      </w:r>
    </w:p>
    <w:p w:rsidR="00546C3E" w:rsidRPr="00546C3E" w:rsidRDefault="00546C3E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3E" w:rsidRPr="00546C3E" w:rsidRDefault="00546C3E" w:rsidP="0074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Джон </w:t>
      </w:r>
      <w:proofErr w:type="spell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Аллан</w:t>
      </w:r>
      <w:proofErr w:type="spell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 детской души. Под общей ред. </w:t>
      </w:r>
      <w:proofErr w:type="spell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Зеленского</w:t>
      </w:r>
      <w:proofErr w:type="spell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– Изд-во: «ПЭР СЭ» 2006. – 271 </w:t>
      </w:r>
      <w:proofErr w:type="gram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«Народное творчество» 2004 год, №3.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Киселева М. В. </w:t>
      </w:r>
      <w:proofErr w:type="spell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детьми: Руководство для детских психологов, педагогов, врачей и специалистов, работающих с детьми. – СПб.: Речь, 2006. – 160 </w:t>
      </w:r>
      <w:proofErr w:type="gram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Копытин А. И. Тренинг по фототерапии. СПб</w:t>
      </w:r>
      <w:proofErr w:type="gram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2003. 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Лютова Е.К., Монина Г.Б. Шпаргалка для взрослых: </w:t>
      </w:r>
      <w:proofErr w:type="spell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spell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агрессивными, тревожными и </w:t>
      </w:r>
      <w:proofErr w:type="spell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аутичными</w:t>
      </w:r>
      <w:proofErr w:type="spell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детьми. – М., 2000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Малкина-Пых</w:t>
      </w:r>
      <w:proofErr w:type="spellEnd"/>
      <w:proofErr w:type="gramEnd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Возрастные кризисы. Справочник практического психолога. 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М.: </w:t>
      </w:r>
      <w:proofErr w:type="spellStart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Эксмо</w:t>
      </w:r>
      <w:proofErr w:type="spellEnd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2004. – 896 с.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Оклендер</w:t>
      </w:r>
      <w:proofErr w:type="spell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Окна в мир ребенка: Руководство по детской психотерапии</w:t>
      </w:r>
      <w:proofErr w:type="gram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с англ.- М.: Независимая фирма «Класс», 1997. – 336 с. – (Библиотека психологии и психотерапии).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Тарарина</w:t>
      </w:r>
      <w:proofErr w:type="spell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Практикум по </w:t>
      </w:r>
      <w:proofErr w:type="spellStart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шкатулка мастера. Научно-методическое пособие. – Луганск: Элтон-2, – 160 с.</w:t>
      </w:r>
    </w:p>
    <w:p w:rsidR="00546C3E" w:rsidRPr="00546C3E" w:rsidRDefault="00FC5ED6" w:rsidP="0074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группы: Рабочие материалы для ведущего: Практическое пособие</w:t>
      </w:r>
      <w:proofErr w:type="gramStart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ер. с нем. 5-е изд., стер. М.: Генезис, 2004. 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 с: ил.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12534F">
        <w:fldChar w:fldCharType="begin"/>
      </w:r>
      <w:r w:rsidR="009701DA">
        <w:instrText>HYPERLINK "https://infourok.ru/go.html?href=http%3A%2F%2Fscicenter.online%2Fobscheniya-psihologiya%2Fsozdanie-komandyi-psihologicheskie-igryi.html"</w:instrText>
      </w:r>
      <w:r w:rsidR="0012534F">
        <w:fldChar w:fldCharType="separate"/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К.. Создание команды. Психологические игры и упражнения</w:t>
      </w:r>
      <w:proofErr w:type="gramStart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ер. с нем. </w:t>
      </w:r>
      <w:r w:rsidR="00546C3E" w:rsidRPr="00546C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–</w:t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Генезис,2003. </w:t>
      </w:r>
      <w:r w:rsidR="00546C3E" w:rsidRPr="00546C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–</w:t>
      </w:r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400 с.. 2003</w:t>
      </w:r>
      <w:r w:rsidR="0012534F">
        <w:fldChar w:fldCharType="end"/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="00546C3E" w:rsidRPr="0054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первоклассника. Блок психологических занятий из программы для младших школьников «Тропинка к своему «Я» // Школьный психолог – 2001. – № 12. </w:t>
      </w:r>
    </w:p>
    <w:p w:rsidR="00546C3E" w:rsidRPr="00546C3E" w:rsidRDefault="00FC5ED6" w:rsidP="0074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Гаврилова Т.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уникальная и неповторимая личность. Занятие для младших подростков // Школьный психолог – 2002. – №19.</w:t>
      </w:r>
      <w:r w:rsidR="00546C3E" w:rsidRPr="0054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66B03" w:rsidRDefault="00266B03" w:rsidP="00743358">
      <w:pPr>
        <w:spacing w:after="0"/>
        <w:jc w:val="both"/>
      </w:pPr>
    </w:p>
    <w:sectPr w:rsidR="00266B03" w:rsidSect="0026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C29"/>
    <w:multiLevelType w:val="multilevel"/>
    <w:tmpl w:val="8DD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C3E"/>
    <w:rsid w:val="00096046"/>
    <w:rsid w:val="0012534F"/>
    <w:rsid w:val="001C4A51"/>
    <w:rsid w:val="001D0936"/>
    <w:rsid w:val="0022078F"/>
    <w:rsid w:val="0026122C"/>
    <w:rsid w:val="00266B03"/>
    <w:rsid w:val="00546C3E"/>
    <w:rsid w:val="00743358"/>
    <w:rsid w:val="00832903"/>
    <w:rsid w:val="0086630E"/>
    <w:rsid w:val="009701DA"/>
    <w:rsid w:val="00977300"/>
    <w:rsid w:val="00A51324"/>
    <w:rsid w:val="00FB29D7"/>
    <w:rsid w:val="00FB646F"/>
    <w:rsid w:val="00FC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3"/>
  </w:style>
  <w:style w:type="paragraph" w:styleId="3">
    <w:name w:val="heading 3"/>
    <w:basedOn w:val="a"/>
    <w:link w:val="30"/>
    <w:uiPriority w:val="9"/>
    <w:qFormat/>
    <w:rsid w:val="00546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C3E"/>
    <w:rPr>
      <w:b/>
      <w:bCs/>
    </w:rPr>
  </w:style>
  <w:style w:type="character" w:styleId="a5">
    <w:name w:val="Hyperlink"/>
    <w:basedOn w:val="a0"/>
    <w:uiPriority w:val="99"/>
    <w:semiHidden/>
    <w:unhideWhenUsed/>
    <w:rsid w:val="00546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кабинет9</dc:creator>
  <cp:keywords/>
  <dc:description/>
  <cp:lastModifiedBy>Екатерина</cp:lastModifiedBy>
  <cp:revision>13</cp:revision>
  <cp:lastPrinted>2018-04-03T08:17:00Z</cp:lastPrinted>
  <dcterms:created xsi:type="dcterms:W3CDTF">2018-03-27T07:56:00Z</dcterms:created>
  <dcterms:modified xsi:type="dcterms:W3CDTF">2021-03-22T05:34:00Z</dcterms:modified>
</cp:coreProperties>
</file>